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A4" w:rsidRDefault="00A632A4" w:rsidP="00A632A4">
      <w:bookmarkStart w:id="0" w:name="_GoBack"/>
      <w:r>
        <w:t>hình vuông – hình tròn</w:t>
      </w:r>
    </w:p>
    <w:p w:rsidR="00A632A4" w:rsidRDefault="00A632A4" w:rsidP="00A632A4">
      <w:r>
        <w:t>hình tam giác- hình chữ nhật</w:t>
      </w:r>
    </w:p>
    <w:p w:rsidR="00A632A4" w:rsidRDefault="00A632A4" w:rsidP="00A632A4">
      <w:r>
        <w:t>(2 tiết</w:t>
      </w:r>
      <w:bookmarkEnd w:id="0"/>
      <w:r>
        <w:t>)</w:t>
      </w:r>
    </w:p>
    <w:p w:rsidR="00A632A4" w:rsidRDefault="00A632A4" w:rsidP="00A632A4">
      <w:r>
        <w:t>I. Mục tiêu   :</w:t>
      </w:r>
    </w:p>
    <w:p w:rsidR="00A632A4" w:rsidRDefault="00A632A4" w:rsidP="00A632A4">
      <w:r>
        <w:t>1. Phát triển các kiến thức.</w:t>
      </w:r>
    </w:p>
    <w:p w:rsidR="00A632A4" w:rsidRDefault="00A632A4" w:rsidP="00A632A4">
      <w:r>
        <w:t>- Có biểu tượng ban đầu về hình vuông, hình tròn, hình tam giác, hình chữ nhật.</w:t>
      </w:r>
    </w:p>
    <w:p w:rsidR="00A632A4" w:rsidRDefault="00A632A4" w:rsidP="00A632A4">
      <w:r>
        <w:t>- Nhận biết được các dạng hình trên thông qua các đồ vật thật</w:t>
      </w:r>
    </w:p>
    <w:p w:rsidR="00A632A4" w:rsidRDefault="00A632A4" w:rsidP="00A632A4">
      <w:r>
        <w:t xml:space="preserve">2. Phát triển các năng lực  </w:t>
      </w:r>
    </w:p>
    <w:p w:rsidR="00A632A4" w:rsidRDefault="00A632A4" w:rsidP="00A632A4">
      <w:r>
        <w:t>- Bước đầu biết so sánh , phân tích để nhận dạng hình trong một nhóm các hình đã cho</w:t>
      </w:r>
    </w:p>
    <w:p w:rsidR="00A632A4" w:rsidRDefault="00A632A4" w:rsidP="00A632A4">
      <w:r>
        <w:t>-Làm quen với đếm và đưa số liệu vào bảng ( Có yếu tố thống kê đơn giản)</w:t>
      </w:r>
    </w:p>
    <w:p w:rsidR="00A632A4" w:rsidRDefault="00A632A4" w:rsidP="00A632A4">
      <w:r>
        <w:t>- Gắn các hình đã học với những đồ vật thực tế ở xung quanh , trong lớp học</w:t>
      </w:r>
    </w:p>
    <w:p w:rsidR="00A632A4" w:rsidRDefault="00A632A4" w:rsidP="00A632A4">
      <w:r>
        <w:t>II. Chuẩn bị :</w:t>
      </w:r>
    </w:p>
    <w:p w:rsidR="00A632A4" w:rsidRDefault="00A632A4" w:rsidP="00A632A4">
      <w:r>
        <w:t>- Bộ đồ dùng học toán 1.</w:t>
      </w:r>
    </w:p>
    <w:p w:rsidR="00A632A4" w:rsidRDefault="00A632A4" w:rsidP="00A632A4">
      <w:r>
        <w:t>- Các  mô hình  hình vuông , hình tròn, hình tam giác, hình chữ nhật, khăn tay hình vuông, đĩa hình tròn, mô hình biển báo giao thông, hình tam giác, khung tranh hình chữ nhật.</w:t>
      </w:r>
    </w:p>
    <w:p w:rsidR="00A632A4" w:rsidRDefault="00A632A4" w:rsidP="00A632A4">
      <w:r>
        <w:t>- Sưu tầm đồ vật thật, tranh ảnh đồ vật có các dạng hình trên</w:t>
      </w:r>
    </w:p>
    <w:p w:rsidR="00A632A4" w:rsidRDefault="00A632A4" w:rsidP="00A632A4">
      <w:r>
        <w:t>III. Các hoạt động dạy học :</w:t>
      </w:r>
    </w:p>
    <w:p w:rsidR="00A632A4" w:rsidRDefault="00A632A4" w:rsidP="00A632A4">
      <w:r>
        <w:t xml:space="preserve">Tiết 1 </w:t>
      </w:r>
    </w:p>
    <w:p w:rsidR="00A632A4" w:rsidRDefault="00A632A4" w:rsidP="00A632A4">
      <w:r>
        <w:t>Hoạt động của giáo viên</w:t>
      </w:r>
      <w:r>
        <w:tab/>
        <w:t>Hoạt động của học sinh</w:t>
      </w:r>
    </w:p>
    <w:p w:rsidR="00A632A4" w:rsidRDefault="00A632A4" w:rsidP="00A632A4">
      <w:r>
        <w:t>1. Khởi động</w:t>
      </w:r>
    </w:p>
    <w:p w:rsidR="00A632A4" w:rsidRDefault="00A632A4" w:rsidP="00A632A4">
      <w:r>
        <w:t>- Ổn định tổ chức</w:t>
      </w:r>
    </w:p>
    <w:p w:rsidR="00A632A4" w:rsidRDefault="00A632A4" w:rsidP="00A632A4">
      <w:r>
        <w:t>- Giới thiệu bài :</w:t>
      </w:r>
    </w:p>
    <w:p w:rsidR="00A632A4" w:rsidRDefault="00A632A4" w:rsidP="00A632A4">
      <w:r>
        <w:t>2. Khám phá</w:t>
      </w:r>
    </w:p>
    <w:p w:rsidR="00A632A4" w:rsidRDefault="00A632A4" w:rsidP="00A632A4">
      <w:r>
        <w:t>- Quan sát khăn tay có dạng hình vuông và nói : Chiếc khăn này có dạng hình vuông</w:t>
      </w:r>
    </w:p>
    <w:p w:rsidR="00A632A4" w:rsidRDefault="00A632A4" w:rsidP="00A632A4">
      <w:r>
        <w:t>- Giới thiệu mô hình bìa hình vuông và nói: Đây là hình vuông</w:t>
      </w:r>
    </w:p>
    <w:p w:rsidR="00A632A4" w:rsidRDefault="00A632A4" w:rsidP="00A632A4">
      <w:r>
        <w:t>-Tương tự  giới thiệu với chiếc đĩa tròn và mô hình hình tròn để giới thiệu hình tròn</w:t>
      </w:r>
    </w:p>
    <w:p w:rsidR="00A632A4" w:rsidRDefault="00A632A4" w:rsidP="00A632A4">
      <w:r>
        <w:t>- Tiếp tục với biển báo giao thông và mô hình tam giác để giới  thiệu hình tam giác;  Khung tranh hình chữ nhật để dẫn đến giới thiệu HCN</w:t>
      </w:r>
    </w:p>
    <w:p w:rsidR="00A632A4" w:rsidRDefault="00A632A4" w:rsidP="00A632A4">
      <w:r>
        <w:t>- Đưa cả 4 mô hình cho  đọc tên từng hình.</w:t>
      </w:r>
    </w:p>
    <w:p w:rsidR="00A632A4" w:rsidRDefault="00A632A4" w:rsidP="00A632A4">
      <w:r>
        <w:t xml:space="preserve"> -Kết luân.</w:t>
      </w:r>
    </w:p>
    <w:p w:rsidR="00A632A4" w:rsidRDefault="00A632A4" w:rsidP="00A632A4">
      <w:r>
        <w:lastRenderedPageBreak/>
        <w:t>3. Hoạt động:</w:t>
      </w:r>
    </w:p>
    <w:p w:rsidR="00A632A4" w:rsidRDefault="00A632A4" w:rsidP="00A632A4">
      <w:r>
        <w:t>* Bài 1: Mỗi đồ vật có dạng gì</w:t>
      </w:r>
    </w:p>
    <w:p w:rsidR="00A632A4" w:rsidRDefault="00A632A4" w:rsidP="00A632A4">
      <w:r>
        <w:t>-  nêu yêu cầu của bài.</w:t>
      </w:r>
    </w:p>
    <w:p w:rsidR="00A632A4" w:rsidRDefault="00A632A4" w:rsidP="00A632A4">
      <w:r>
        <w:t xml:space="preserve">- Quan sát các hình vẽ, nêu tên từng đồ vật </w:t>
      </w:r>
    </w:p>
    <w:p w:rsidR="00A632A4" w:rsidRDefault="00A632A4" w:rsidP="00A632A4">
      <w:r>
        <w:t>-HD  ghép với các hình thích hợp</w:t>
      </w:r>
    </w:p>
    <w:p w:rsidR="00A632A4" w:rsidRDefault="00A632A4" w:rsidP="00A632A4">
      <w:r>
        <w:t>-  mời  lên bảng chia sẻ</w:t>
      </w:r>
      <w:r>
        <w:tab/>
      </w:r>
    </w:p>
    <w:p w:rsidR="00A632A4" w:rsidRDefault="00A632A4" w:rsidP="00A632A4">
      <w:r>
        <w:t>- Hát</w:t>
      </w:r>
    </w:p>
    <w:p w:rsidR="00A632A4" w:rsidRDefault="00A632A4" w:rsidP="00A632A4">
      <w:r>
        <w:t>- Lắng nghe</w:t>
      </w:r>
    </w:p>
    <w:p w:rsidR="00A632A4" w:rsidRDefault="00A632A4" w:rsidP="00A632A4">
      <w:r>
        <w:t xml:space="preserve">-Quan sát </w:t>
      </w:r>
    </w:p>
    <w:p w:rsidR="00A632A4" w:rsidRDefault="00A632A4" w:rsidP="00A632A4">
      <w:r>
        <w:t>-Lắng nghe</w:t>
      </w:r>
    </w:p>
    <w:p w:rsidR="00A632A4" w:rsidRDefault="00A632A4" w:rsidP="00A632A4">
      <w:r>
        <w:t>-Quan sát 4 hình trên trong hình vẽ và đọc tên từng hình</w:t>
      </w:r>
    </w:p>
    <w:p w:rsidR="00A632A4" w:rsidRDefault="00A632A4" w:rsidP="00A632A4">
      <w:r>
        <w:t>-Nhắc lại y/c của bài</w:t>
      </w:r>
    </w:p>
    <w:p w:rsidR="00A632A4" w:rsidRDefault="00A632A4" w:rsidP="00A632A4">
      <w:r>
        <w:t>-Quan sát.</w:t>
      </w:r>
    </w:p>
    <w:p w:rsidR="00A632A4" w:rsidRDefault="00A632A4" w:rsidP="00A632A4">
      <w:r>
        <w:t>- Làm vào vở BT.</w:t>
      </w:r>
    </w:p>
    <w:p w:rsidR="00A632A4" w:rsidRDefault="00A632A4" w:rsidP="00A632A4">
      <w:r>
        <w:tab/>
        <w:t>-  Nêu miệng</w:t>
      </w:r>
    </w:p>
    <w:p w:rsidR="00A632A4" w:rsidRDefault="00A632A4" w:rsidP="00A632A4">
      <w:r>
        <w:t>* Bài 2: Nhận dạng hình</w:t>
      </w:r>
    </w:p>
    <w:p w:rsidR="00A632A4" w:rsidRDefault="00A632A4" w:rsidP="00A632A4">
      <w:r>
        <w:t>-  Nêu yêu cầu của bài.</w:t>
      </w:r>
    </w:p>
    <w:p w:rsidR="00A632A4" w:rsidRDefault="00A632A4" w:rsidP="00A632A4">
      <w:r>
        <w:t>- Quan sát các hình vẽ, nêu yêu cầu từng hình</w:t>
      </w:r>
    </w:p>
    <w:p w:rsidR="00A632A4" w:rsidRDefault="00A632A4" w:rsidP="00A632A4">
      <w:r>
        <w:t>-HD  tìm</w:t>
      </w:r>
    </w:p>
    <w:p w:rsidR="00A632A4" w:rsidRDefault="00A632A4" w:rsidP="00A632A4">
      <w:r>
        <w:t>-  Cho  báo cáo kết quả</w:t>
      </w:r>
    </w:p>
    <w:p w:rsidR="00A632A4" w:rsidRDefault="00A632A4" w:rsidP="00A632A4">
      <w:r>
        <w:t>* Bài 3: Nhận dạng hình</w:t>
      </w:r>
    </w:p>
    <w:p w:rsidR="00A632A4" w:rsidRDefault="00A632A4" w:rsidP="00A632A4">
      <w:r>
        <w:t>-  Nêu yêu cầu của bài.</w:t>
      </w:r>
    </w:p>
    <w:p w:rsidR="00A632A4" w:rsidRDefault="00A632A4" w:rsidP="00A632A4">
      <w:r>
        <w:t>- Tìm trong hình bên có bao nhiêu hình tam giác, bao nhiêu hình tròn, bao nhiêu hình vuông?</w:t>
      </w:r>
    </w:p>
    <w:p w:rsidR="00A632A4" w:rsidRDefault="00A632A4" w:rsidP="00A632A4">
      <w:r>
        <w:t>-  Cùng  nhận xét</w:t>
      </w:r>
    </w:p>
    <w:p w:rsidR="00A632A4" w:rsidRDefault="00A632A4" w:rsidP="00A632A4">
      <w:r>
        <w:t>3.Củng cố, dặn dò</w:t>
      </w:r>
    </w:p>
    <w:p w:rsidR="00A632A4" w:rsidRDefault="00A632A4" w:rsidP="00A632A4">
      <w:r>
        <w:t>- Nhấn lại nội dung bài</w:t>
      </w:r>
    </w:p>
    <w:p w:rsidR="00A632A4" w:rsidRDefault="00A632A4" w:rsidP="00A632A4">
      <w:r>
        <w:t>- Quan sát.</w:t>
      </w:r>
    </w:p>
    <w:p w:rsidR="00A632A4" w:rsidRDefault="00A632A4" w:rsidP="00A632A4">
      <w:r>
        <w:t xml:space="preserve">   - Tìm hình tròn, tam giác , hình vuông ,hình chữ nhật</w:t>
      </w:r>
    </w:p>
    <w:p w:rsidR="00A632A4" w:rsidRDefault="00A632A4" w:rsidP="00A632A4">
      <w:r>
        <w:t>- Làm việc theo nhóm đôi.</w:t>
      </w:r>
    </w:p>
    <w:p w:rsidR="00A632A4" w:rsidRDefault="00A632A4" w:rsidP="00A632A4">
      <w:r>
        <w:lastRenderedPageBreak/>
        <w:t>- Báo cáo ,nhận xét bạn</w:t>
      </w:r>
    </w:p>
    <w:p w:rsidR="00A632A4" w:rsidRDefault="00A632A4" w:rsidP="00A632A4">
      <w:r>
        <w:t xml:space="preserve">-  Quan sát  </w:t>
      </w:r>
    </w:p>
    <w:p w:rsidR="00A632A4" w:rsidRDefault="00A632A4" w:rsidP="00A632A4">
      <w:r>
        <w:t>-  Tìm và nối số</w:t>
      </w:r>
    </w:p>
    <w:p w:rsidR="00A632A4" w:rsidRDefault="00A632A4" w:rsidP="00A632A4">
      <w:r>
        <w:t>-  Nhận xét bạn</w:t>
      </w:r>
    </w:p>
    <w:p w:rsidR="00A632A4" w:rsidRDefault="00A632A4" w:rsidP="00A632A4">
      <w:r>
        <w:t>Tiết 2</w:t>
      </w:r>
    </w:p>
    <w:p w:rsidR="00A632A4" w:rsidRDefault="00A632A4" w:rsidP="00A632A4">
      <w:r>
        <w:t>1. Khởi động- Ổn định tổ chức</w:t>
      </w:r>
    </w:p>
    <w:p w:rsidR="00A632A4" w:rsidRDefault="00A632A4" w:rsidP="00A632A4">
      <w:r>
        <w:t>- Giới thiệu bài :</w:t>
      </w:r>
    </w:p>
    <w:p w:rsidR="00A632A4" w:rsidRDefault="00A632A4" w:rsidP="00A632A4">
      <w:r>
        <w:t>* Bài 1:  Nhận biết hình đã học</w:t>
      </w:r>
    </w:p>
    <w:p w:rsidR="00A632A4" w:rsidRDefault="00A632A4" w:rsidP="00A632A4">
      <w:r>
        <w:t xml:space="preserve"> - Nêu yêu cầu của bài.</w:t>
      </w:r>
    </w:p>
    <w:p w:rsidR="00A632A4" w:rsidRDefault="00A632A4" w:rsidP="00A632A4">
      <w:r>
        <w:t>-  Đếm và ghi kết quả ra giấy</w:t>
      </w:r>
    </w:p>
    <w:p w:rsidR="00A632A4" w:rsidRDefault="00A632A4" w:rsidP="00A632A4">
      <w:r>
        <w:t xml:space="preserve"> -  Mời  lên bảng chia sẻ ,cùng  nhận xét</w:t>
      </w:r>
    </w:p>
    <w:p w:rsidR="00A632A4" w:rsidRDefault="00A632A4" w:rsidP="00A632A4">
      <w:r>
        <w:t>* Bài 1:  Nhận biết hình đã học</w:t>
      </w:r>
    </w:p>
    <w:p w:rsidR="00A632A4" w:rsidRDefault="00A632A4" w:rsidP="00A632A4">
      <w:r>
        <w:t xml:space="preserve"> -  Nêu yêu cầu của bài.</w:t>
      </w:r>
    </w:p>
    <w:p w:rsidR="00A632A4" w:rsidRDefault="00A632A4" w:rsidP="00A632A4">
      <w:r>
        <w:t>-  Đếm xem có bao nhiêu hình vuông, bao nhiêu hình tam giác?</w:t>
      </w:r>
    </w:p>
    <w:p w:rsidR="00A632A4" w:rsidRDefault="00A632A4" w:rsidP="00A632A4">
      <w:r>
        <w:t>Lưu ý đếm hình tam giác:  có 1 hình tam giác lớn gồm 4 hình tam giác nhỏ</w:t>
      </w:r>
    </w:p>
    <w:p w:rsidR="00A632A4" w:rsidRDefault="00A632A4" w:rsidP="00A632A4">
      <w:r>
        <w:t>-  Đếm và ghi kết quả ra giấy</w:t>
      </w:r>
    </w:p>
    <w:p w:rsidR="00A632A4" w:rsidRDefault="00A632A4" w:rsidP="00A632A4">
      <w:r>
        <w:t xml:space="preserve"> * Bài 3: Nhận dạng hình</w:t>
      </w:r>
    </w:p>
    <w:p w:rsidR="00A632A4" w:rsidRDefault="00A632A4" w:rsidP="00A632A4">
      <w:r>
        <w:t>- Nêu yêu cầu của bài.</w:t>
      </w:r>
    </w:p>
    <w:p w:rsidR="00A632A4" w:rsidRDefault="00A632A4" w:rsidP="00A632A4">
      <w:r>
        <w:t>- Tìm trong từng hình có bao nhiêu hình vuông, tròn, tam giác, hình chữ nhật?</w:t>
      </w:r>
    </w:p>
    <w:p w:rsidR="00A632A4" w:rsidRDefault="00A632A4" w:rsidP="00A632A4">
      <w:r>
        <w:t>-  Tìm và trả lời</w:t>
      </w:r>
    </w:p>
    <w:p w:rsidR="00A632A4" w:rsidRDefault="00A632A4" w:rsidP="00A632A4">
      <w:r>
        <w:t>*Tương tự cho  tìm với bức tranh b, và c</w:t>
      </w:r>
    </w:p>
    <w:p w:rsidR="00A632A4" w:rsidRDefault="00A632A4" w:rsidP="00A632A4">
      <w:r>
        <w:t xml:space="preserve">* Bài 4: Nhận dạng hình </w:t>
      </w:r>
    </w:p>
    <w:p w:rsidR="00A632A4" w:rsidRDefault="00A632A4" w:rsidP="00A632A4">
      <w:r>
        <w:t>-  Nêu yêu cầu của bài.</w:t>
      </w:r>
    </w:p>
    <w:p w:rsidR="00A632A4" w:rsidRDefault="00A632A4" w:rsidP="00A632A4">
      <w:r>
        <w:t>- Tìm trong hình vẽ hình nào không phải là hình vuông</w:t>
      </w:r>
    </w:p>
    <w:p w:rsidR="00A632A4" w:rsidRDefault="00A632A4" w:rsidP="00A632A4">
      <w:r>
        <w:t>-  Mời  lên bảng chia sẻ</w:t>
      </w:r>
    </w:p>
    <w:p w:rsidR="00A632A4" w:rsidRDefault="00A632A4" w:rsidP="00A632A4">
      <w:r>
        <w:t>- Cùng  nhận xét</w:t>
      </w:r>
    </w:p>
    <w:p w:rsidR="00A632A4" w:rsidRDefault="00A632A4" w:rsidP="00A632A4">
      <w:r>
        <w:t>3.Củng cố,dặn dò:Nhấn lại nội dung bài, dặn dò</w:t>
      </w:r>
    </w:p>
    <w:p w:rsidR="00A632A4" w:rsidRDefault="00A632A4" w:rsidP="00A632A4">
      <w:r>
        <w:t>- Hát</w:t>
      </w:r>
    </w:p>
    <w:p w:rsidR="00A632A4" w:rsidRDefault="00A632A4" w:rsidP="00A632A4">
      <w:r>
        <w:t>- Lắng nghe</w:t>
      </w:r>
    </w:p>
    <w:p w:rsidR="00A632A4" w:rsidRDefault="00A632A4" w:rsidP="00A632A4">
      <w:r>
        <w:t>-  Nhìn hình nhận biết và đếm</w:t>
      </w:r>
    </w:p>
    <w:p w:rsidR="00A632A4" w:rsidRDefault="00A632A4" w:rsidP="00A632A4">
      <w:r>
        <w:lastRenderedPageBreak/>
        <w:t>- Ghi kết quả ra giấy</w:t>
      </w:r>
    </w:p>
    <w:p w:rsidR="00A632A4" w:rsidRDefault="00A632A4" w:rsidP="00A632A4">
      <w:r>
        <w:t>- Nhìn hình nhận biết và đếm</w:t>
      </w:r>
    </w:p>
    <w:p w:rsidR="00A632A4" w:rsidRDefault="00A632A4" w:rsidP="00A632A4">
      <w:r>
        <w:t>- Ghi kết quả ra giấy</w:t>
      </w:r>
    </w:p>
    <w:p w:rsidR="00A632A4" w:rsidRDefault="00A632A4" w:rsidP="00A632A4">
      <w:r>
        <w:t>-  Nhận xét bạn</w:t>
      </w:r>
    </w:p>
    <w:p w:rsidR="00A632A4" w:rsidRDefault="00A632A4" w:rsidP="00A632A4">
      <w:r>
        <w:t xml:space="preserve">-  Quan sát  </w:t>
      </w:r>
    </w:p>
    <w:p w:rsidR="00A632A4" w:rsidRDefault="00A632A4" w:rsidP="00A632A4">
      <w:r>
        <w:t>-Tìm hình</w:t>
      </w:r>
    </w:p>
    <w:p w:rsidR="00A632A4" w:rsidRDefault="00A632A4" w:rsidP="00A632A4">
      <w:r>
        <w:t>- Trả lời</w:t>
      </w:r>
    </w:p>
    <w:p w:rsidR="00A632A4" w:rsidRDefault="00A632A4" w:rsidP="00A632A4">
      <w:r>
        <w:t>-  Nhắc lại y/c của bài</w:t>
      </w:r>
    </w:p>
    <w:p w:rsidR="00A632A4" w:rsidRDefault="00A632A4" w:rsidP="00A632A4">
      <w:r>
        <w:t>-  Nêu miệng</w:t>
      </w:r>
    </w:p>
    <w:p w:rsidR="00A632A4" w:rsidRDefault="00A632A4" w:rsidP="00A632A4">
      <w:r>
        <w:t>-  Nhận xét bạn</w:t>
      </w:r>
    </w:p>
    <w:p w:rsidR="00B322B8" w:rsidRDefault="00A632A4" w:rsidP="00A632A4">
      <w:r>
        <w:t xml:space="preserve"> </w:t>
      </w:r>
      <w:r>
        <w:tab/>
      </w:r>
    </w:p>
    <w:sectPr w:rsidR="00B322B8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4"/>
    <w:rsid w:val="00A632A4"/>
    <w:rsid w:val="00B322B8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106F3-2EB1-4718-A6D4-BA0CA510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2021-07-16T05:48:00Z</dcterms:created>
  <dcterms:modified xsi:type="dcterms:W3CDTF">2021-07-16T05:54:00Z</dcterms:modified>
</cp:coreProperties>
</file>